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2" w:rsidRDefault="0079730C" w:rsidP="001249D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="001249D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Тезаурус</w:t>
      </w:r>
    </w:p>
    <w:p w:rsidR="00A601F0" w:rsidRDefault="00A601F0" w:rsidP="00A601F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Адаптированная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образовательная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программа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образовательная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программа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адаптированная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обучения ребенка с ОВЗ (в том числе с инвалидностью), разрабатывается на базе осно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образовательной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программы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(ООП)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определённого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уровня образования, с учетом индивидуальных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потребностей и психофизических осо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бенностей на п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ериод,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определенный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образовательной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организацией сам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стоятельно, с возможностью её измен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50D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в процессе обучения.</w:t>
      </w:r>
      <w:r w:rsidRPr="00050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01F0" w:rsidRDefault="00A601F0" w:rsidP="00A601F0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050DCA">
        <w:rPr>
          <w:rFonts w:ascii="Times New Roman" w:hAnsi="Times New Roman"/>
          <w:b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>ицо, которое имеет нарушение здоровья со стойким расстройством функций организма, обусловленное заболеваниями, последствиями травм или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фектами, приводящее к ограничению жизнедеятельности и вызывающее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димость его социальной защиты.</w:t>
      </w:r>
    </w:p>
    <w:p w:rsidR="00A601F0" w:rsidRPr="00FD2284" w:rsidRDefault="00A601F0" w:rsidP="00A601F0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A601F0" w:rsidRDefault="00A601F0" w:rsidP="005A3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CA">
        <w:rPr>
          <w:rFonts w:ascii="Times New Roman" w:hAnsi="Times New Roman" w:cs="Times New Roman"/>
          <w:b/>
          <w:bCs/>
          <w:sz w:val="28"/>
          <w:szCs w:val="28"/>
        </w:rPr>
        <w:t xml:space="preserve">Инклюзия </w:t>
      </w:r>
      <w:r w:rsidRPr="00050DCA">
        <w:rPr>
          <w:rFonts w:ascii="Times New Roman" w:hAnsi="Times New Roman" w:cs="Times New Roman"/>
          <w:sz w:val="28"/>
          <w:szCs w:val="28"/>
        </w:rPr>
        <w:t>–</w:t>
      </w:r>
      <w:r w:rsidR="005A3CF0">
        <w:rPr>
          <w:rFonts w:ascii="Times New Roman" w:hAnsi="Times New Roman" w:cs="Times New Roman"/>
          <w:sz w:val="28"/>
          <w:szCs w:val="28"/>
        </w:rPr>
        <w:t xml:space="preserve"> </w:t>
      </w:r>
      <w:r w:rsidRPr="00050DCA">
        <w:rPr>
          <w:rFonts w:ascii="Times New Roman" w:hAnsi="Times New Roman" w:cs="Times New Roman"/>
          <w:sz w:val="28"/>
          <w:szCs w:val="28"/>
        </w:rPr>
        <w:t xml:space="preserve">вовлечение в процесс каждого </w:t>
      </w:r>
      <w:r w:rsidR="005A3CF0">
        <w:rPr>
          <w:rFonts w:ascii="Times New Roman" w:hAnsi="Times New Roman" w:cs="Times New Roman"/>
          <w:sz w:val="28"/>
          <w:szCs w:val="28"/>
        </w:rPr>
        <w:t>об</w:t>
      </w:r>
      <w:r w:rsidRPr="00050DCA">
        <w:rPr>
          <w:rFonts w:ascii="Times New Roman" w:hAnsi="Times New Roman" w:cs="Times New Roman"/>
          <w:sz w:val="28"/>
          <w:szCs w:val="28"/>
        </w:rPr>
        <w:t>уча</w:t>
      </w:r>
      <w:r w:rsidR="005A3CF0">
        <w:rPr>
          <w:rFonts w:ascii="Times New Roman" w:hAnsi="Times New Roman" w:cs="Times New Roman"/>
          <w:sz w:val="28"/>
          <w:szCs w:val="28"/>
        </w:rPr>
        <w:t>ю</w:t>
      </w:r>
      <w:r w:rsidRPr="00050DCA">
        <w:rPr>
          <w:rFonts w:ascii="Times New Roman" w:hAnsi="Times New Roman" w:cs="Times New Roman"/>
          <w:sz w:val="28"/>
          <w:szCs w:val="28"/>
        </w:rPr>
        <w:t>щегося с помощью образовател</w:t>
      </w:r>
      <w:r w:rsidRPr="00050DCA">
        <w:rPr>
          <w:rFonts w:ascii="Times New Roman" w:hAnsi="Times New Roman" w:cs="Times New Roman"/>
          <w:sz w:val="28"/>
          <w:szCs w:val="28"/>
        </w:rPr>
        <w:t>ь</w:t>
      </w:r>
      <w:r w:rsidRPr="00050DCA">
        <w:rPr>
          <w:rFonts w:ascii="Times New Roman" w:hAnsi="Times New Roman" w:cs="Times New Roman"/>
          <w:sz w:val="28"/>
          <w:szCs w:val="28"/>
        </w:rPr>
        <w:t>ной программы, которая соответствует его способностям, удовлетворение инд</w:t>
      </w:r>
      <w:r w:rsidRPr="00050DCA">
        <w:rPr>
          <w:rFonts w:ascii="Times New Roman" w:hAnsi="Times New Roman" w:cs="Times New Roman"/>
          <w:sz w:val="28"/>
          <w:szCs w:val="28"/>
        </w:rPr>
        <w:t>и</w:t>
      </w:r>
      <w:r w:rsidRPr="00050DCA">
        <w:rPr>
          <w:rFonts w:ascii="Times New Roman" w:hAnsi="Times New Roman" w:cs="Times New Roman"/>
          <w:sz w:val="28"/>
          <w:szCs w:val="28"/>
        </w:rPr>
        <w:t>видуальных образовательных потребностей, обеспечение специальных усл</w:t>
      </w:r>
      <w:r w:rsidRPr="00050DCA">
        <w:rPr>
          <w:rFonts w:ascii="Times New Roman" w:hAnsi="Times New Roman" w:cs="Times New Roman"/>
          <w:sz w:val="28"/>
          <w:szCs w:val="28"/>
        </w:rPr>
        <w:t>о</w:t>
      </w:r>
      <w:r w:rsidRPr="00050DCA">
        <w:rPr>
          <w:rFonts w:ascii="Times New Roman" w:hAnsi="Times New Roman" w:cs="Times New Roman"/>
          <w:sz w:val="28"/>
          <w:szCs w:val="28"/>
        </w:rPr>
        <w:t xml:space="preserve">вий. </w:t>
      </w:r>
    </w:p>
    <w:p w:rsidR="005A3CF0" w:rsidRDefault="005A3CF0" w:rsidP="005A3CF0">
      <w:pPr>
        <w:pStyle w:val="a4"/>
        <w:spacing w:after="0"/>
        <w:ind w:left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A601F0" w:rsidRDefault="00A601F0" w:rsidP="005A3CF0">
      <w:pPr>
        <w:pStyle w:val="a4"/>
        <w:spacing w:after="0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Инклюзивное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образование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(или включенное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образование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–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обучение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лиц с особыми возможностями в обычных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учреждениях в одном классе (группе) с обычными людьми.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01F0" w:rsidRDefault="00A601F0" w:rsidP="00A601F0">
      <w:pPr>
        <w:pStyle w:val="a4"/>
        <w:spacing w:after="120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ву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инклюзивного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положена идеология, которая исключает любую дискриминацию учащихся, обеспечивает равное отношение ко всем л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дям, создает особые условия для лиц с особыми возможностями, в том числе с ограничениями зд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ровья.</w:t>
      </w:r>
    </w:p>
    <w:p w:rsidR="00A601F0" w:rsidRPr="00050DCA" w:rsidRDefault="00A601F0" w:rsidP="00A601F0">
      <w:pPr>
        <w:pStyle w:val="a4"/>
        <w:spacing w:after="120"/>
        <w:ind w:left="0"/>
        <w:rPr>
          <w:rFonts w:ascii="Times New Roman" w:hAnsi="Times New Roman"/>
          <w:sz w:val="28"/>
          <w:szCs w:val="28"/>
        </w:rPr>
      </w:pPr>
    </w:p>
    <w:p w:rsidR="00A601F0" w:rsidRPr="00050DCA" w:rsidRDefault="00A601F0" w:rsidP="00A601F0">
      <w:pPr>
        <w:pStyle w:val="a4"/>
        <w:spacing w:after="120"/>
        <w:ind w:left="0"/>
        <w:rPr>
          <w:rFonts w:ascii="Times New Roman" w:hAnsi="Times New Roman"/>
          <w:sz w:val="28"/>
          <w:szCs w:val="28"/>
        </w:rPr>
      </w:pPr>
      <w:r w:rsidRPr="00050DCA">
        <w:rPr>
          <w:rFonts w:ascii="Times New Roman" w:hAnsi="Times New Roman"/>
          <w:b/>
          <w:sz w:val="28"/>
          <w:szCs w:val="28"/>
        </w:rPr>
        <w:t>Лица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DCA">
        <w:rPr>
          <w:rFonts w:ascii="Times New Roman" w:hAnsi="Times New Roman"/>
          <w:sz w:val="28"/>
          <w:szCs w:val="28"/>
        </w:rPr>
        <w:t xml:space="preserve"> 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(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ОВЗ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)- понятие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охватывает категорию </w:t>
      </w:r>
      <w:r w:rsidRPr="00050DC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лиц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жизнедеятельность которых характеризуется какими-либо огр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ничениями или отсутствием способности осуществлять деятельность способом или в рамках, считающихся нормальными для человека данного во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</w:t>
      </w:r>
      <w:r w:rsidRPr="00050D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раста</w:t>
      </w:r>
    </w:p>
    <w:p w:rsidR="00A601F0" w:rsidRDefault="00A601F0" w:rsidP="00A60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- учебная деятельность, направленная на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готовности работника к выполнению более сложных трудовых функций. Предусматривает освоение новых общетеоретических и специально-технологических знаний, расширение спектра умений и навыков, углубление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нимания связи между наукой и технологией. Одна из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освоения прогресси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опыта, целью корой является повышение эффективности труда.</w:t>
      </w:r>
    </w:p>
    <w:p w:rsidR="00A601F0" w:rsidRDefault="00A601F0" w:rsidP="00A60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F0" w:rsidRPr="00A601F0" w:rsidRDefault="00A601F0" w:rsidP="00A601F0">
      <w:pPr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A601F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 педагогическое общение и научную литературу в последние годы пришло много терминов. Познакомимся с некоторыми из них.</w:t>
      </w:r>
    </w:p>
    <w:p w:rsidR="00A601F0" w:rsidRDefault="00A601F0" w:rsidP="00A601F0">
      <w:pPr>
        <w:spacing w:after="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155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Академический </w:t>
      </w:r>
      <w:proofErr w:type="spellStart"/>
      <w:r w:rsidRPr="007155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эдвайзер</w:t>
      </w:r>
      <w:proofErr w:type="spellEnd"/>
      <w:r w:rsidRPr="007155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15586">
        <w:rPr>
          <w:rFonts w:ascii="Times New Roman" w:hAnsi="Times New Roman" w:cs="Times New Roman"/>
          <w:sz w:val="28"/>
          <w:szCs w:val="28"/>
          <w:shd w:val="clear" w:color="auto" w:fill="FFFFFF"/>
        </w:rPr>
        <w:t>(от </w:t>
      </w:r>
      <w:r w:rsidRPr="007155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лат. </w:t>
      </w:r>
      <w:proofErr w:type="spellStart"/>
      <w:r w:rsidRPr="00715586">
        <w:rPr>
          <w:rFonts w:ascii="Times New Roman" w:hAnsi="Times New Roman" w:cs="Times New Roman"/>
          <w:sz w:val="28"/>
          <w:szCs w:val="28"/>
          <w:shd w:val="clear" w:color="auto" w:fill="FFFFFF"/>
        </w:rPr>
        <w:t>curator</w:t>
      </w:r>
      <w:proofErr w:type="spellEnd"/>
      <w:r w:rsidRPr="00715586">
        <w:rPr>
          <w:rFonts w:ascii="Times New Roman" w:hAnsi="Times New Roman" w:cs="Times New Roman"/>
          <w:sz w:val="28"/>
          <w:szCs w:val="28"/>
          <w:shd w:val="clear" w:color="auto" w:fill="FFFFFF"/>
        </w:rPr>
        <w:t>) - попечитель</w:t>
      </w:r>
      <w:r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proofErr w:type="gramEnd"/>
      <w:r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преподаватель назначенный деканатом для решения вопросов студенческой жизнедеятельности: </w:t>
      </w:r>
      <w:r w:rsidRPr="007155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воспитания, организации досуга, труда, социально-бытового характера. В высшей школе выступает синонимом термина куратор студенческой группы.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</w:p>
    <w:p w:rsidR="00A601F0" w:rsidRDefault="00A601F0" w:rsidP="00A601F0">
      <w:pPr>
        <w:spacing w:after="0"/>
        <w:ind w:firstLine="708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Понятие «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эдвайзера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» как субъекта, выполняющего учебно-воспитательный процесс, впервые было использовано в  1841 г. С того времени в управлении процессами воспитания в университетах важную роль играют преподаватели, являющиеся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эдвайзерами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, или кураторами студенческих академических групп. В классической форме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– преподаватель, выполняющий функции академического наставника обучающего по соответствующей специальности, оказывающей содействие в выборе траектории обучения (формирование индивидуального учебного плана) и освоении образовательной программы в период обучения.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Эдвайзеры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особенно нужны  на первом и втором курсах, их роль состоит в том, чтобы психологически помочь адаптироваться студентам младших курсов 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новым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условиям обучения в университете, включения их в коммуникативный процесс.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, реализуя свои личностно-профессиональные способности, ведет коллективную и индивидуальную работу со студенческой молодежью в разных измерениях студенческой жизни. В наших реалиях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и куратор группы из числа профессорско-преподавательского состава – фактически одно и то же.</w:t>
      </w:r>
    </w:p>
    <w:p w:rsidR="00A601F0" w:rsidRPr="00715586" w:rsidRDefault="00A601F0" w:rsidP="00A601F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601F0" w:rsidRDefault="00A601F0" w:rsidP="00A601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249D2">
        <w:rPr>
          <w:b/>
          <w:bCs/>
          <w:color w:val="000000"/>
          <w:sz w:val="28"/>
          <w:szCs w:val="28"/>
          <w:shd w:val="clear" w:color="auto" w:fill="FFFFFF"/>
        </w:rPr>
        <w:t>Воркшоп</w:t>
      </w:r>
      <w:proofErr w:type="spellEnd"/>
      <w:r w:rsidRPr="001249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педагогическая технология </w:t>
      </w:r>
      <w:r w:rsidRPr="001249D2">
        <w:rPr>
          <w:color w:val="333333"/>
          <w:sz w:val="28"/>
          <w:szCs w:val="28"/>
        </w:rPr>
        <w:t>(от англ.</w:t>
      </w:r>
      <w:r w:rsidRPr="001249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9D2">
        <w:rPr>
          <w:color w:val="000000"/>
          <w:sz w:val="28"/>
          <w:szCs w:val="28"/>
          <w:shd w:val="clear" w:color="auto" w:fill="FFFFFF"/>
        </w:rPr>
        <w:t>workshop</w:t>
      </w:r>
      <w:proofErr w:type="spellEnd"/>
      <w:r w:rsidRPr="001249D2">
        <w:rPr>
          <w:color w:val="000000"/>
          <w:sz w:val="28"/>
          <w:szCs w:val="28"/>
          <w:shd w:val="clear" w:color="auto" w:fill="FFFFFF"/>
        </w:rPr>
        <w:t xml:space="preserve"> - это цех, мастерская)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249D2">
        <w:rPr>
          <w:color w:val="000000"/>
          <w:sz w:val="28"/>
          <w:szCs w:val="28"/>
          <w:shd w:val="clear" w:color="auto" w:fill="FFFFFF"/>
        </w:rPr>
        <w:t>т.е. мероприятие, где под руководством мастера своего дела можно создавать новые, уникальные, зачастую, интеллектуальные продукты, и обмениваться опытом.</w:t>
      </w:r>
      <w:proofErr w:type="gramEnd"/>
      <w:r w:rsidRPr="001249D2">
        <w:rPr>
          <w:color w:val="000000"/>
          <w:sz w:val="28"/>
          <w:szCs w:val="28"/>
          <w:shd w:val="clear" w:color="auto" w:fill="FFFFFF"/>
        </w:rPr>
        <w:t> </w:t>
      </w:r>
      <w:r w:rsidRPr="001249D2">
        <w:rPr>
          <w:color w:val="000000"/>
          <w:sz w:val="28"/>
          <w:szCs w:val="28"/>
        </w:rPr>
        <w:t xml:space="preserve">Из наиболее распространенных характеристик можно воспользоваться, например, определением одного из наиболее известных исследователей </w:t>
      </w:r>
      <w:proofErr w:type="spellStart"/>
      <w:r w:rsidRPr="001249D2">
        <w:rPr>
          <w:color w:val="000000"/>
          <w:sz w:val="28"/>
          <w:szCs w:val="28"/>
        </w:rPr>
        <w:t>workshop</w:t>
      </w:r>
      <w:proofErr w:type="spellEnd"/>
      <w:r w:rsidRPr="001249D2">
        <w:rPr>
          <w:color w:val="000000"/>
          <w:sz w:val="28"/>
          <w:szCs w:val="28"/>
        </w:rPr>
        <w:t xml:space="preserve"> - Клауса </w:t>
      </w:r>
      <w:proofErr w:type="spellStart"/>
      <w:r w:rsidRPr="001249D2">
        <w:rPr>
          <w:color w:val="000000"/>
          <w:sz w:val="28"/>
          <w:szCs w:val="28"/>
        </w:rPr>
        <w:t>Фопеля</w:t>
      </w:r>
      <w:proofErr w:type="spellEnd"/>
      <w:r>
        <w:rPr>
          <w:color w:val="000000"/>
          <w:sz w:val="28"/>
          <w:szCs w:val="28"/>
        </w:rPr>
        <w:t>:</w:t>
      </w:r>
    </w:p>
    <w:p w:rsidR="00A601F0" w:rsidRPr="001249D2" w:rsidRDefault="00A601F0" w:rsidP="00A601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Интенсивное учебное мероприятие, на котором участники учатся, прежде всего, благодаря собственной активной работе;</w:t>
      </w:r>
    </w:p>
    <w:p w:rsidR="00A601F0" w:rsidRPr="001249D2" w:rsidRDefault="00A601F0" w:rsidP="00A60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Учебная группа, помогающая всем участникам стать по окончании обучения более компетентными, чем в начале;</w:t>
      </w:r>
    </w:p>
    <w:p w:rsidR="00A601F0" w:rsidRPr="001249D2" w:rsidRDefault="00A601F0" w:rsidP="00A60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lastRenderedPageBreak/>
        <w:t>Учебный процесс, в котором каждый принимает активное участие;</w:t>
      </w:r>
    </w:p>
    <w:p w:rsidR="00A601F0" w:rsidRPr="001249D2" w:rsidRDefault="00A601F0" w:rsidP="00A60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Учебный процесс, во время которого участники много узнают друг от друга;</w:t>
      </w:r>
    </w:p>
    <w:p w:rsidR="00A601F0" w:rsidRPr="001249D2" w:rsidRDefault="00A601F0" w:rsidP="00A60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Тренинг, результаты которого зависят, прежде всего, от вклада участников и в меньшей степени - от знаний ведущего;</w:t>
      </w:r>
    </w:p>
    <w:p w:rsidR="00A601F0" w:rsidRPr="001249D2" w:rsidRDefault="00A601F0" w:rsidP="00A60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Учебный процесс, на котором в центре внимания - переживания участников, а не компетентность ведущего;</w:t>
      </w:r>
    </w:p>
    <w:p w:rsidR="00A601F0" w:rsidRPr="001249D2" w:rsidRDefault="00A601F0" w:rsidP="00A60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Возможность открыть для себя, что знаешь и умеешь больше, чем думал до сих пор, и научиться чему-то от людей, от которых этого не ожидал.</w:t>
      </w:r>
    </w:p>
    <w:p w:rsidR="00A601F0" w:rsidRDefault="00A601F0" w:rsidP="00A601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09AB">
        <w:rPr>
          <w:bCs/>
          <w:color w:val="000000"/>
          <w:sz w:val="28"/>
          <w:szCs w:val="28"/>
        </w:rPr>
        <w:t xml:space="preserve">Клаус </w:t>
      </w:r>
      <w:proofErr w:type="spellStart"/>
      <w:r w:rsidRPr="009009AB">
        <w:rPr>
          <w:bCs/>
          <w:color w:val="000000"/>
          <w:sz w:val="28"/>
          <w:szCs w:val="28"/>
        </w:rPr>
        <w:t>Фопель</w:t>
      </w:r>
      <w:proofErr w:type="spellEnd"/>
      <w:r w:rsidRPr="001249D2">
        <w:rPr>
          <w:b/>
          <w:bCs/>
          <w:color w:val="000000"/>
          <w:sz w:val="28"/>
          <w:szCs w:val="28"/>
        </w:rPr>
        <w:t xml:space="preserve"> - </w:t>
      </w:r>
      <w:r w:rsidRPr="001249D2">
        <w:rPr>
          <w:color w:val="000000"/>
          <w:sz w:val="28"/>
          <w:szCs w:val="28"/>
        </w:rPr>
        <w:t>немецкий</w:t>
      </w:r>
      <w:r w:rsidRPr="00715586">
        <w:rPr>
          <w:color w:val="000000"/>
          <w:sz w:val="28"/>
          <w:szCs w:val="28"/>
        </w:rPr>
        <w:t xml:space="preserve"> психолог, психотерапевт, известен как популяризатор так называемых интерактивных игр, созданных на основе синтеза элементов различных видов психотерапии: </w:t>
      </w:r>
      <w:proofErr w:type="spellStart"/>
      <w:r w:rsidRPr="00715586">
        <w:rPr>
          <w:color w:val="000000"/>
          <w:sz w:val="28"/>
          <w:szCs w:val="28"/>
        </w:rPr>
        <w:t>гештальттерапии</w:t>
      </w:r>
      <w:proofErr w:type="spellEnd"/>
      <w:r w:rsidRPr="00715586">
        <w:rPr>
          <w:color w:val="000000"/>
          <w:sz w:val="28"/>
          <w:szCs w:val="28"/>
        </w:rPr>
        <w:t xml:space="preserve">, </w:t>
      </w:r>
      <w:proofErr w:type="spellStart"/>
      <w:r w:rsidRPr="00715586">
        <w:rPr>
          <w:color w:val="000000"/>
          <w:sz w:val="28"/>
          <w:szCs w:val="28"/>
        </w:rPr>
        <w:t>психодрамы</w:t>
      </w:r>
      <w:proofErr w:type="spellEnd"/>
      <w:r w:rsidRPr="00715586">
        <w:rPr>
          <w:color w:val="000000"/>
          <w:sz w:val="28"/>
          <w:szCs w:val="28"/>
        </w:rPr>
        <w:t xml:space="preserve">, </w:t>
      </w:r>
      <w:proofErr w:type="spellStart"/>
      <w:r w:rsidRPr="00715586">
        <w:rPr>
          <w:color w:val="000000"/>
          <w:sz w:val="28"/>
          <w:szCs w:val="28"/>
        </w:rPr>
        <w:t>транзактного</w:t>
      </w:r>
      <w:proofErr w:type="spellEnd"/>
      <w:r w:rsidRPr="00715586">
        <w:rPr>
          <w:color w:val="000000"/>
          <w:sz w:val="28"/>
          <w:szCs w:val="28"/>
        </w:rPr>
        <w:t xml:space="preserve"> анализа, метода направленного воображения и осознания ценностей.</w:t>
      </w:r>
    </w:p>
    <w:p w:rsidR="00A601F0" w:rsidRDefault="00A601F0" w:rsidP="00A601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11E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воркшопе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 xml:space="preserve"> собираются те, кто имеет мотивацию самовыражения, и нацелен на раскрытие своих способностей и совершенствование навыков, им необходимо создавать свое коммуникационное поле. Приходя на 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воркшоп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>, участники узнают ценную информацию из первых рук, работают под руководством так называемого «мастера-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инноватора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 xml:space="preserve">», овладевают новым методом, и имеют возможность оценить, поделиться впечатлениями, покритиковать то, что предлагается. Для 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воркшопа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 xml:space="preserve"> важны идеи, эмоции, личные контакты, доверительная атмосфера. </w:t>
      </w:r>
    </w:p>
    <w:p w:rsidR="00A601F0" w:rsidRPr="0053311E" w:rsidRDefault="00A601F0" w:rsidP="00A601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601F0" w:rsidRDefault="00A601F0" w:rsidP="00A601F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2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Кастомизация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 англ. </w:t>
      </w:r>
      <w:proofErr w:type="spellStart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customize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настраивать, изменять) — индивидуализация продукции под заказы конкретных потребителей путём внесения конструктивных или дизайнерских изменений (обычно — на конечных стадиях производственного цикла)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образовании подразумевается подготовка специалистов под потребности будущих работодателей.</w:t>
      </w:r>
    </w:p>
    <w:p w:rsidR="00A601F0" w:rsidRDefault="00A601F0" w:rsidP="00A601F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оворкинг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</w:t>
      </w:r>
      <w:r w:rsidRPr="00827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образовательной</w:t>
      </w:r>
      <w:r w:rsidRPr="00827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организации  – это зона обучения в сотрудничестве, зона взаимодействия и развития способностей обучающихся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01F0" w:rsidRDefault="00A601F0" w:rsidP="00A601F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95C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Лайфхаки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молодого педагога. </w:t>
      </w:r>
      <w:proofErr w:type="spellStart"/>
      <w:r w:rsidRPr="00495C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Лайфха́</w:t>
      </w:r>
      <w:proofErr w:type="gramStart"/>
      <w:r w:rsidRPr="00495C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proofErr w:type="spellEnd"/>
      <w:proofErr w:type="gram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(от </w:t>
      </w:r>
      <w:proofErr w:type="spell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лайфхакинг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англ. </w:t>
      </w:r>
      <w:proofErr w:type="spell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life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hacking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— </w:t>
      </w:r>
      <w:proofErr w:type="gram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сленге означает «хитрости жизни», «народную мудрость» или полезный совет, помогающий решать бытовые проблемы для экономии времени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A601F0" w:rsidRDefault="00A601F0" w:rsidP="00A601F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1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Митап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англ.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meet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up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meetup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единомышленников для обсуждения тех или иных вопросов в неформальной обстановке; встреча или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периодические встречи людей, которые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имеюьт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общие интересы и общаются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социальных сетях; можно описать в четырёх словах: делай, учись, делись, меняй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learn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share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change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601F0" w:rsidRDefault="00A601F0" w:rsidP="00A601F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Прокторинг</w:t>
      </w:r>
      <w:proofErr w:type="spellEnd"/>
      <w:r w:rsidRPr="00827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процедура контроля на онлайн-экзамене или тестировании, где за всем процессом наблюдает администратор — проктор. Он следит за действиями экзаменуемого с помощью веб-камеры и видит, что происходит на мониторе его компьютера.</w:t>
      </w:r>
    </w:p>
    <w:p w:rsidR="00A601F0" w:rsidRDefault="00A601F0" w:rsidP="00A601F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1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Тичмит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англ.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proofErr w:type="spellEnd"/>
      <w:proofErr w:type="gramEnd"/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meet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заинтересованных в своем развитии педагогов, на которой в формате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минивыступлений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обратной связи участники  делятся идеями, практиками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лайфхаками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F0" w:rsidRPr="00462B3C" w:rsidRDefault="00A601F0" w:rsidP="00A60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2B3C">
        <w:rPr>
          <w:rFonts w:ascii="Times New Roman" w:hAnsi="Times New Roman" w:cs="Times New Roman"/>
          <w:b/>
          <w:bCs/>
          <w:sz w:val="28"/>
          <w:szCs w:val="28"/>
        </w:rPr>
        <w:t>Хакатон</w:t>
      </w:r>
      <w:proofErr w:type="spellEnd"/>
      <w:r w:rsidRPr="00462B3C">
        <w:rPr>
          <w:rFonts w:ascii="Times New Roman" w:hAnsi="Times New Roman" w:cs="Times New Roman"/>
          <w:sz w:val="28"/>
          <w:szCs w:val="28"/>
        </w:rPr>
        <w:t xml:space="preserve"> — форум разработчиков, во время которого специалисты из разных областей разработки программного обеспечения (программисты, дизайнеры, менеджеры) сообща работают над решением какой-либо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1F0" w:rsidRDefault="00A601F0" w:rsidP="00A60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F0" w:rsidRDefault="00A601F0" w:rsidP="001249D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601F0" w:rsidRDefault="00A601F0" w:rsidP="001249D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601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object w:dxaOrig="9355" w:dyaOrig="14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12" ShapeID="_x0000_i1025" DrawAspect="Content" ObjectID="_1682759152" r:id="rId7">
            <o:FieldCodes>\s</o:FieldCodes>
          </o:OLEObject>
        </w:object>
      </w:r>
    </w:p>
    <w:p w:rsidR="00A601F0" w:rsidRDefault="00A601F0" w:rsidP="001249D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249D2" w:rsidRPr="001249D2" w:rsidRDefault="001249D2" w:rsidP="001249D2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249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C441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педагогическое общение и научную литературу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последние годы пришло мног</w:t>
      </w:r>
      <w:r w:rsidR="00C441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терминов. Познакомимся с некоторыми из них.</w:t>
      </w:r>
    </w:p>
    <w:p w:rsidR="00890872" w:rsidRDefault="002A4315" w:rsidP="00890872">
      <w:pPr>
        <w:spacing w:after="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155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Академический </w:t>
      </w:r>
      <w:proofErr w:type="spellStart"/>
      <w:r w:rsidRPr="007155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эдвайзер</w:t>
      </w:r>
      <w:proofErr w:type="spellEnd"/>
      <w:r w:rsidRPr="007155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95C0B" w:rsidRPr="00715586">
        <w:rPr>
          <w:rFonts w:ascii="Times New Roman" w:hAnsi="Times New Roman" w:cs="Times New Roman"/>
          <w:sz w:val="28"/>
          <w:szCs w:val="28"/>
          <w:shd w:val="clear" w:color="auto" w:fill="FFFFFF"/>
        </w:rPr>
        <w:t>(от </w:t>
      </w:r>
      <w:r w:rsidR="00495C0B" w:rsidRPr="007155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лат. </w:t>
      </w:r>
      <w:proofErr w:type="spellStart"/>
      <w:r w:rsidR="00495C0B" w:rsidRPr="00715586">
        <w:rPr>
          <w:rFonts w:ascii="Times New Roman" w:hAnsi="Times New Roman" w:cs="Times New Roman"/>
          <w:sz w:val="28"/>
          <w:szCs w:val="28"/>
          <w:shd w:val="clear" w:color="auto" w:fill="FFFFFF"/>
        </w:rPr>
        <w:t>curator</w:t>
      </w:r>
      <w:proofErr w:type="spellEnd"/>
      <w:r w:rsidR="00495C0B" w:rsidRPr="00715586">
        <w:rPr>
          <w:rFonts w:ascii="Times New Roman" w:hAnsi="Times New Roman" w:cs="Times New Roman"/>
          <w:sz w:val="28"/>
          <w:szCs w:val="28"/>
          <w:shd w:val="clear" w:color="auto" w:fill="FFFFFF"/>
        </w:rPr>
        <w:t>) - попечитель</w:t>
      </w:r>
      <w:r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proofErr w:type="gramEnd"/>
      <w:r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преподаватель назначенный деканатом для решения вопросов</w:t>
      </w:r>
      <w:r w:rsidR="00715586" w:rsidRPr="00715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студенческой жизнедеятельности: </w:t>
      </w:r>
      <w:r w:rsidR="00715586" w:rsidRPr="007155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воспитания, организации досуга, труда, социально-бытового характера. В высшей школе выступает синонимом термина куратор студенческой группы.</w:t>
      </w:r>
      <w:r w:rsidR="00F14B0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</w:p>
    <w:p w:rsidR="002A4315" w:rsidRDefault="00F14B0F" w:rsidP="00890872">
      <w:pPr>
        <w:spacing w:after="0"/>
        <w:ind w:firstLine="708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онятие «</w:t>
      </w:r>
      <w:proofErr w:type="spellStart"/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эдвайзера</w:t>
      </w:r>
      <w:proofErr w:type="spellEnd"/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» как субъекта, выполняющего учебно-воспитательный процесс,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впервые было использовано в  1841 г. </w:t>
      </w:r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 того времен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и в управлении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процессами воспитания в универси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тетах важную роль играют препод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ва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тели, являющиеся </w:t>
      </w:r>
      <w:proofErr w:type="spellStart"/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эдвайзерами</w:t>
      </w:r>
      <w:proofErr w:type="spellEnd"/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или кураторами студенческих академических групп.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 классической форме </w:t>
      </w:r>
      <w:proofErr w:type="spellStart"/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</w:t>
      </w:r>
      <w:proofErr w:type="spellEnd"/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преподаватель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, выполняющий функции академического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наставника обучающего по соответствующей специальности, оказ</w:t>
      </w:r>
      <w:r w:rsidR="0079730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ывающей содействие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в выборе траектории обучения (формирование индивидуального учебного плана) и освоении образовательной прог</w:t>
      </w:r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раммы в период об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учения.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Эдвайзеры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особенно нужны  на первом и втором курсах, их роль состоит в том, чтобы психологически помочь адаптироваться студентам младших курсов 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новым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условиям обучения в университете, включения их </w:t>
      </w:r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 коммуникативный процесс. </w:t>
      </w:r>
      <w:proofErr w:type="spellStart"/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</w:t>
      </w:r>
      <w:proofErr w:type="spellEnd"/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 реализуя свои лично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стно-профессиональные способности, ведет коллективную и индивидуальную работу</w:t>
      </w:r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со студенческой молодежью в разных измерениях студенческой жизни. В наших реалиях </w:t>
      </w:r>
      <w:proofErr w:type="spellStart"/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эдвайзер</w:t>
      </w:r>
      <w:proofErr w:type="spellEnd"/>
      <w:r w:rsidR="0089087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и куратор группы из числа профессорско-преподавательского состава – фактически одно и то же.</w:t>
      </w:r>
    </w:p>
    <w:p w:rsidR="00EE05F1" w:rsidRPr="00715586" w:rsidRDefault="00EE05F1" w:rsidP="0089087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249D2" w:rsidRDefault="001249D2" w:rsidP="001249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249D2">
        <w:rPr>
          <w:b/>
          <w:bCs/>
          <w:color w:val="000000"/>
          <w:sz w:val="28"/>
          <w:szCs w:val="28"/>
          <w:shd w:val="clear" w:color="auto" w:fill="FFFFFF"/>
        </w:rPr>
        <w:t>Воркшоп</w:t>
      </w:r>
      <w:proofErr w:type="spellEnd"/>
      <w:r w:rsidRPr="001249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педагогическая технология </w:t>
      </w:r>
      <w:r w:rsidRPr="001249D2">
        <w:rPr>
          <w:color w:val="333333"/>
          <w:sz w:val="28"/>
          <w:szCs w:val="28"/>
        </w:rPr>
        <w:t>(от англ.</w:t>
      </w:r>
      <w:r w:rsidRPr="001249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9D2">
        <w:rPr>
          <w:color w:val="000000"/>
          <w:sz w:val="28"/>
          <w:szCs w:val="28"/>
          <w:shd w:val="clear" w:color="auto" w:fill="FFFFFF"/>
        </w:rPr>
        <w:t>workshop</w:t>
      </w:r>
      <w:proofErr w:type="spellEnd"/>
      <w:r w:rsidRPr="001249D2">
        <w:rPr>
          <w:color w:val="000000"/>
          <w:sz w:val="28"/>
          <w:szCs w:val="28"/>
          <w:shd w:val="clear" w:color="auto" w:fill="FFFFFF"/>
        </w:rPr>
        <w:t xml:space="preserve"> - это цех, мастерская)</w:t>
      </w:r>
      <w:r w:rsidR="008908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49D2">
        <w:rPr>
          <w:color w:val="000000"/>
          <w:sz w:val="28"/>
          <w:szCs w:val="28"/>
          <w:shd w:val="clear" w:color="auto" w:fill="FFFFFF"/>
        </w:rPr>
        <w:t>т.е. мероприятие, где под руководством мастера своего дела можно создавать новые, уникальные, зачастую, интеллектуальные продукты, и обмениваться опытом.</w:t>
      </w:r>
      <w:proofErr w:type="gramEnd"/>
      <w:r w:rsidRPr="001249D2">
        <w:rPr>
          <w:color w:val="000000"/>
          <w:sz w:val="28"/>
          <w:szCs w:val="28"/>
          <w:shd w:val="clear" w:color="auto" w:fill="FFFFFF"/>
        </w:rPr>
        <w:t> </w:t>
      </w:r>
      <w:r w:rsidR="00715586" w:rsidRPr="001249D2">
        <w:rPr>
          <w:color w:val="000000"/>
          <w:sz w:val="28"/>
          <w:szCs w:val="28"/>
        </w:rPr>
        <w:t xml:space="preserve">Из наиболее распространенных характеристик можно воспользоваться, например, определением одного из наиболее известных исследователей </w:t>
      </w:r>
      <w:proofErr w:type="spellStart"/>
      <w:r w:rsidR="00715586" w:rsidRPr="001249D2">
        <w:rPr>
          <w:color w:val="000000"/>
          <w:sz w:val="28"/>
          <w:szCs w:val="28"/>
        </w:rPr>
        <w:t>workshop</w:t>
      </w:r>
      <w:proofErr w:type="spellEnd"/>
      <w:r w:rsidR="00715586" w:rsidRPr="001249D2">
        <w:rPr>
          <w:color w:val="000000"/>
          <w:sz w:val="28"/>
          <w:szCs w:val="28"/>
        </w:rPr>
        <w:t xml:space="preserve"> - Клауса </w:t>
      </w:r>
      <w:proofErr w:type="spellStart"/>
      <w:r w:rsidR="00715586" w:rsidRPr="001249D2">
        <w:rPr>
          <w:color w:val="000000"/>
          <w:sz w:val="28"/>
          <w:szCs w:val="28"/>
        </w:rPr>
        <w:t>Фопеля</w:t>
      </w:r>
      <w:proofErr w:type="spellEnd"/>
      <w:r>
        <w:rPr>
          <w:color w:val="000000"/>
          <w:sz w:val="28"/>
          <w:szCs w:val="28"/>
        </w:rPr>
        <w:t>:</w:t>
      </w:r>
    </w:p>
    <w:p w:rsidR="00715586" w:rsidRPr="001249D2" w:rsidRDefault="00715586" w:rsidP="00124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Интенсивное учебное мероприятие, на котором участники учатся, прежде всего, благодаря собственной активной работе;</w:t>
      </w:r>
    </w:p>
    <w:p w:rsidR="00715586" w:rsidRPr="001249D2" w:rsidRDefault="00715586" w:rsidP="00124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Учебная группа, помогающая всем участникам стать по окончании обучения более компетентными, чем в начале;</w:t>
      </w:r>
    </w:p>
    <w:p w:rsidR="00715586" w:rsidRPr="001249D2" w:rsidRDefault="00715586" w:rsidP="00124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Учебный процесс, в котором каждый принимает активное участие;</w:t>
      </w:r>
    </w:p>
    <w:p w:rsidR="00715586" w:rsidRPr="001249D2" w:rsidRDefault="00715586" w:rsidP="00124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Учебный процесс, во время которого участники много узнают друг от друга;</w:t>
      </w:r>
    </w:p>
    <w:p w:rsidR="00715586" w:rsidRPr="001249D2" w:rsidRDefault="00715586" w:rsidP="00124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lastRenderedPageBreak/>
        <w:t>Тренинг, результаты которого зависят, прежде всего, от вклада участников и в меньшей степени - от знаний ведущего;</w:t>
      </w:r>
    </w:p>
    <w:p w:rsidR="00715586" w:rsidRPr="001249D2" w:rsidRDefault="00715586" w:rsidP="00124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Учебный процесс, на котором в центре внимания - переживания участников, а не компетентность ведущего;</w:t>
      </w:r>
    </w:p>
    <w:p w:rsidR="00715586" w:rsidRPr="001249D2" w:rsidRDefault="00715586" w:rsidP="00124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Возможность открыть для себя, что знаешь и умеешь больше, чем думал до сих пор, и научиться чему-то от людей, от которых этого не ожидал.</w:t>
      </w:r>
    </w:p>
    <w:p w:rsidR="00715586" w:rsidRDefault="00715586" w:rsidP="00EE05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009AB">
        <w:rPr>
          <w:bCs/>
          <w:color w:val="000000"/>
          <w:sz w:val="28"/>
          <w:szCs w:val="28"/>
        </w:rPr>
        <w:t xml:space="preserve">Клаус </w:t>
      </w:r>
      <w:proofErr w:type="spellStart"/>
      <w:r w:rsidRPr="009009AB">
        <w:rPr>
          <w:bCs/>
          <w:color w:val="000000"/>
          <w:sz w:val="28"/>
          <w:szCs w:val="28"/>
        </w:rPr>
        <w:t>Фопель</w:t>
      </w:r>
      <w:proofErr w:type="spellEnd"/>
      <w:r w:rsidRPr="001249D2">
        <w:rPr>
          <w:b/>
          <w:bCs/>
          <w:color w:val="000000"/>
          <w:sz w:val="28"/>
          <w:szCs w:val="28"/>
        </w:rPr>
        <w:t xml:space="preserve"> - </w:t>
      </w:r>
      <w:r w:rsidRPr="001249D2">
        <w:rPr>
          <w:color w:val="000000"/>
          <w:sz w:val="28"/>
          <w:szCs w:val="28"/>
        </w:rPr>
        <w:t>немецкий</w:t>
      </w:r>
      <w:r w:rsidRPr="00715586">
        <w:rPr>
          <w:color w:val="000000"/>
          <w:sz w:val="28"/>
          <w:szCs w:val="28"/>
        </w:rPr>
        <w:t xml:space="preserve"> психолог, психотерапевт, известен как популяризатор так называемых интерактивных игр, созданных на основе синтеза элементов различных видов психотерапии: </w:t>
      </w:r>
      <w:proofErr w:type="spellStart"/>
      <w:r w:rsidRPr="00715586">
        <w:rPr>
          <w:color w:val="000000"/>
          <w:sz w:val="28"/>
          <w:szCs w:val="28"/>
        </w:rPr>
        <w:t>гештальттерапии</w:t>
      </w:r>
      <w:proofErr w:type="spellEnd"/>
      <w:r w:rsidRPr="00715586">
        <w:rPr>
          <w:color w:val="000000"/>
          <w:sz w:val="28"/>
          <w:szCs w:val="28"/>
        </w:rPr>
        <w:t xml:space="preserve">, </w:t>
      </w:r>
      <w:proofErr w:type="spellStart"/>
      <w:r w:rsidRPr="00715586">
        <w:rPr>
          <w:color w:val="000000"/>
          <w:sz w:val="28"/>
          <w:szCs w:val="28"/>
        </w:rPr>
        <w:t>психодрамы</w:t>
      </w:r>
      <w:proofErr w:type="spellEnd"/>
      <w:r w:rsidRPr="00715586">
        <w:rPr>
          <w:color w:val="000000"/>
          <w:sz w:val="28"/>
          <w:szCs w:val="28"/>
        </w:rPr>
        <w:t xml:space="preserve">, </w:t>
      </w:r>
      <w:proofErr w:type="spellStart"/>
      <w:r w:rsidRPr="00715586">
        <w:rPr>
          <w:color w:val="000000"/>
          <w:sz w:val="28"/>
          <w:szCs w:val="28"/>
        </w:rPr>
        <w:t>транзактного</w:t>
      </w:r>
      <w:proofErr w:type="spellEnd"/>
      <w:r w:rsidRPr="00715586">
        <w:rPr>
          <w:color w:val="000000"/>
          <w:sz w:val="28"/>
          <w:szCs w:val="28"/>
        </w:rPr>
        <w:t xml:space="preserve"> анализа, метода направленного воображения и осознания ценностей.</w:t>
      </w:r>
    </w:p>
    <w:p w:rsidR="001249D2" w:rsidRDefault="0053311E" w:rsidP="00EE05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11E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воркшопе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 xml:space="preserve"> собираются те, кто имеет мотивацию самовыражения, и нацелен на раскрытие своих способностей и совершенствование навыков, им необходимо создавать свое коммуникационное поле. Приходя на 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воркшоп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>, участники узнают ценную информацию из первых рук, работают под руководством так называемого «мастера-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инноватора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 xml:space="preserve">», овладевают новым методом, и имеют возможность оценить, поделиться впечатлениями, покритиковать то, что предлагается. Для </w:t>
      </w:r>
      <w:proofErr w:type="spellStart"/>
      <w:r w:rsidRPr="0053311E">
        <w:rPr>
          <w:color w:val="000000"/>
          <w:sz w:val="28"/>
          <w:szCs w:val="28"/>
          <w:shd w:val="clear" w:color="auto" w:fill="FFFFFF"/>
        </w:rPr>
        <w:t>воркшопа</w:t>
      </w:r>
      <w:proofErr w:type="spellEnd"/>
      <w:r w:rsidRPr="0053311E">
        <w:rPr>
          <w:color w:val="000000"/>
          <w:sz w:val="28"/>
          <w:szCs w:val="28"/>
          <w:shd w:val="clear" w:color="auto" w:fill="FFFFFF"/>
        </w:rPr>
        <w:t xml:space="preserve"> важны идеи, эмоции, личные контакты, доверительная атмосфера. </w:t>
      </w:r>
    </w:p>
    <w:p w:rsidR="0053311E" w:rsidRPr="0053311E" w:rsidRDefault="0053311E" w:rsidP="001249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05F1" w:rsidRDefault="00EE05F1" w:rsidP="00EE05F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2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Кастомизация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 англ. </w:t>
      </w:r>
      <w:proofErr w:type="spellStart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customize</w:t>
      </w:r>
      <w:proofErr w:type="spellEnd"/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настраивать, изменять) — индивидуализация продукции под заказы конкретных потребителей путём внесения конструктивных или дизайнерских изменений (обычно — на конечных стадиях производственного цикла)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образовании подразумевается подготовка специалистов под потребности будущих работодателей.</w:t>
      </w:r>
    </w:p>
    <w:p w:rsidR="00F56F47" w:rsidRDefault="002A4315" w:rsidP="004B150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оворкинг</w:t>
      </w:r>
      <w:proofErr w:type="spellEnd"/>
      <w:r w:rsidR="005E072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827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образовательной</w:t>
      </w:r>
      <w:r w:rsidRPr="00827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организации  – это зона обучения в сотрудничестве, зона взаимодействия и развития способностей обучающихся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E05F1" w:rsidRDefault="00EE05F1" w:rsidP="004B150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95C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Лайфхаки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молодого педагога. </w:t>
      </w:r>
      <w:proofErr w:type="spellStart"/>
      <w:r w:rsidRPr="00495C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Лайфха́</w:t>
      </w:r>
      <w:proofErr w:type="gramStart"/>
      <w:r w:rsidRPr="00495C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proofErr w:type="spellEnd"/>
      <w:proofErr w:type="gram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(от </w:t>
      </w:r>
      <w:proofErr w:type="spell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лайфхакинг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англ. </w:t>
      </w:r>
      <w:proofErr w:type="spell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life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hacking</w:t>
      </w:r>
      <w:proofErr w:type="spell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— </w:t>
      </w:r>
      <w:proofErr w:type="gramStart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495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сленге означает «хитрости жизни», «народную мудрость» или полезный совет, помогающий решать бытовые проблемы для экономии времени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4B1506" w:rsidRDefault="002E407E" w:rsidP="004B150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1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Митап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4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англ.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meet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up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meetup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 единомышленников для обсуждения тех или иных вопросов в неформальной обстановке; </w:t>
      </w:r>
      <w:r w:rsid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или</w:t>
      </w:r>
      <w:r w:rsidR="004B1506"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</w:t>
      </w:r>
      <w:r w:rsidR="005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встречи людей, которые имею</w:t>
      </w:r>
      <w:r w:rsid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общие интересы и общаются в социальных сетях; можно описать в четырёх словах: делай, учись, делись, меняй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learn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share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change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E05F1" w:rsidRDefault="00EE05F1" w:rsidP="00EE05F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27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Прокторинг</w:t>
      </w:r>
      <w:proofErr w:type="spellEnd"/>
      <w:r w:rsidRPr="00827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процедура контроля на онлайн-экзамене или тестировании, где за всем процессом наблюдает администратор — проктор. Он следит за действиями экзаменуемого с помощью веб-камеры и видит, что происходит на мониторе его компьютера.</w:t>
      </w:r>
    </w:p>
    <w:p w:rsidR="004B1506" w:rsidRDefault="004B1506" w:rsidP="004B150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1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Тичмит</w:t>
      </w:r>
      <w:proofErr w:type="spellEnd"/>
      <w:r w:rsidR="002E407E"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англ.</w:t>
      </w:r>
      <w:r w:rsidRPr="002E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proofErr w:type="spellEnd"/>
      <w:proofErr w:type="gramEnd"/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meet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407E" w:rsidRPr="0075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</w:t>
      </w:r>
      <w:r w:rsidRPr="004B1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заинтересованных в своем развитии педагогов, на которой в формате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минивыступлений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обратной связи участники  деля</w:t>
      </w:r>
      <w:r w:rsidR="00495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="00495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идеями,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ктиками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лайфхаками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2B3C" w:rsidRPr="00462B3C" w:rsidRDefault="00462B3C" w:rsidP="00462B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2B3C">
        <w:rPr>
          <w:rFonts w:ascii="Times New Roman" w:hAnsi="Times New Roman" w:cs="Times New Roman"/>
          <w:b/>
          <w:bCs/>
          <w:sz w:val="28"/>
          <w:szCs w:val="28"/>
        </w:rPr>
        <w:t>Хакатон</w:t>
      </w:r>
      <w:proofErr w:type="spellEnd"/>
      <w:r w:rsidRPr="00462B3C">
        <w:rPr>
          <w:rFonts w:ascii="Times New Roman" w:hAnsi="Times New Roman" w:cs="Times New Roman"/>
          <w:sz w:val="28"/>
          <w:szCs w:val="28"/>
        </w:rPr>
        <w:t xml:space="preserve"> — форум разработчиков, во время которого специалисты из разных областей разработки программного обеспечения (программисты, дизайнеры, менеджеры) сообща работают над решением какой-либо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B3C" w:rsidRPr="004B1506" w:rsidRDefault="00462B3C" w:rsidP="004B1506">
      <w:pPr>
        <w:jc w:val="both"/>
      </w:pPr>
    </w:p>
    <w:sectPr w:rsidR="00462B3C" w:rsidRPr="004B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186"/>
    <w:multiLevelType w:val="multilevel"/>
    <w:tmpl w:val="4F4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2B03"/>
    <w:multiLevelType w:val="hybridMultilevel"/>
    <w:tmpl w:val="83EEB2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7"/>
    <w:rsid w:val="001249D2"/>
    <w:rsid w:val="002A4315"/>
    <w:rsid w:val="002E407E"/>
    <w:rsid w:val="002F0827"/>
    <w:rsid w:val="00462B3C"/>
    <w:rsid w:val="00495C0B"/>
    <w:rsid w:val="004B1506"/>
    <w:rsid w:val="0053311E"/>
    <w:rsid w:val="005A3CF0"/>
    <w:rsid w:val="005E072D"/>
    <w:rsid w:val="00715586"/>
    <w:rsid w:val="0079730C"/>
    <w:rsid w:val="00890872"/>
    <w:rsid w:val="009009AB"/>
    <w:rsid w:val="00A601F0"/>
    <w:rsid w:val="00C441A5"/>
    <w:rsid w:val="00DA2700"/>
    <w:rsid w:val="00EE05F1"/>
    <w:rsid w:val="00F14B0F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601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A601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601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A601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dcterms:created xsi:type="dcterms:W3CDTF">2020-09-05T14:00:00Z</dcterms:created>
  <dcterms:modified xsi:type="dcterms:W3CDTF">2021-05-17T09:19:00Z</dcterms:modified>
</cp:coreProperties>
</file>