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A1" w:rsidRDefault="006438A1" w:rsidP="006438A1">
      <w:r>
        <w:t xml:space="preserve">Подключиться к конференции </w:t>
      </w:r>
      <w:proofErr w:type="spellStart"/>
      <w:r>
        <w:t>Zoom</w:t>
      </w:r>
      <w:proofErr w:type="spellEnd"/>
    </w:p>
    <w:p w:rsidR="006438A1" w:rsidRDefault="006438A1" w:rsidP="006438A1">
      <w:r>
        <w:t>https://zoom.us/j/97290013802?pwd=b0ZSVGt4NXF3RTBFRitZRTh1b3ROZz09</w:t>
      </w:r>
    </w:p>
    <w:p w:rsidR="006438A1" w:rsidRDefault="006438A1" w:rsidP="006438A1"/>
    <w:p w:rsidR="006438A1" w:rsidRDefault="006438A1" w:rsidP="006438A1">
      <w:r>
        <w:t>Идентификатор конференции: 972 9001 3802</w:t>
      </w:r>
    </w:p>
    <w:p w:rsidR="006438A1" w:rsidRDefault="006438A1" w:rsidP="006438A1">
      <w:r>
        <w:t>Код доступа: 476530</w:t>
      </w:r>
    </w:p>
    <w:p w:rsidR="00342DC5" w:rsidRPr="00D1043C" w:rsidRDefault="00342DC5" w:rsidP="00D1043C"/>
    <w:sectPr w:rsidR="00342DC5" w:rsidRPr="00D1043C" w:rsidSect="00ED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DC5"/>
    <w:rsid w:val="001923B8"/>
    <w:rsid w:val="002176D6"/>
    <w:rsid w:val="00342DC5"/>
    <w:rsid w:val="006438A1"/>
    <w:rsid w:val="00D1043C"/>
    <w:rsid w:val="00ED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ЕК</dc:creator>
  <cp:lastModifiedBy>Захарова ЕК</cp:lastModifiedBy>
  <cp:revision>2</cp:revision>
  <dcterms:created xsi:type="dcterms:W3CDTF">2021-05-31T07:50:00Z</dcterms:created>
  <dcterms:modified xsi:type="dcterms:W3CDTF">2021-05-31T07:50:00Z</dcterms:modified>
</cp:coreProperties>
</file>